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76B6" w14:textId="77777777" w:rsidR="007C114F" w:rsidRDefault="00420A1C">
      <w:r>
        <w:rPr>
          <w:noProof/>
        </w:rPr>
        <w:drawing>
          <wp:inline distT="0" distB="0" distL="0" distR="0" wp14:anchorId="3289038F" wp14:editId="4D5A5499">
            <wp:extent cx="3111500" cy="1790700"/>
            <wp:effectExtent l="0" t="0" r="12700" b="12700"/>
            <wp:docPr id="1" name="Picture 1" descr="Macintosh HD:Users:jim_heston:Desktop:images, video, audio:Screen Shot 2013-10-01 at 3.4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creen Shot 2013-10-01 at 3.4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F6B1" w14:textId="2AEB740F" w:rsidR="00420A1C" w:rsidRPr="00420A1C" w:rsidRDefault="00F13B9B" w:rsidP="00420A1C">
      <w:pPr>
        <w:jc w:val="center"/>
        <w:rPr>
          <w:sz w:val="28"/>
          <w:szCs w:val="28"/>
        </w:rPr>
      </w:pPr>
      <w:r>
        <w:rPr>
          <w:sz w:val="28"/>
          <w:szCs w:val="28"/>
        </w:rPr>
        <w:t>Google Hangouts</w:t>
      </w:r>
      <w:r w:rsidR="00420A1C" w:rsidRPr="00420A1C">
        <w:rPr>
          <w:sz w:val="28"/>
          <w:szCs w:val="28"/>
        </w:rPr>
        <w:t xml:space="preserve"> Cheat Sheet</w:t>
      </w:r>
    </w:p>
    <w:p w14:paraId="0D329E39" w14:textId="672164FB" w:rsidR="00420A1C" w:rsidRPr="00420A1C" w:rsidRDefault="00420A1C" w:rsidP="00420A1C">
      <w:pPr>
        <w:jc w:val="center"/>
        <w:rPr>
          <w:sz w:val="28"/>
          <w:szCs w:val="28"/>
        </w:rPr>
      </w:pPr>
      <w:r w:rsidRPr="00420A1C">
        <w:rPr>
          <w:sz w:val="28"/>
          <w:szCs w:val="28"/>
        </w:rPr>
        <w:t xml:space="preserve">For </w:t>
      </w:r>
      <w:r w:rsidR="00E74906">
        <w:rPr>
          <w:sz w:val="28"/>
          <w:szCs w:val="28"/>
        </w:rPr>
        <w:t>Video-Conferencing &amp; Instant Messaging</w:t>
      </w:r>
    </w:p>
    <w:p w14:paraId="69ECB3D7" w14:textId="77777777" w:rsidR="00420A1C" w:rsidRDefault="00420A1C" w:rsidP="00420A1C">
      <w:pPr>
        <w:jc w:val="center"/>
      </w:pPr>
    </w:p>
    <w:p w14:paraId="38BC35B8" w14:textId="40FCEF5B" w:rsidR="00420A1C" w:rsidRDefault="00420A1C" w:rsidP="00420A1C">
      <w:r w:rsidRPr="001704A8">
        <w:rPr>
          <w:u w:val="single"/>
        </w:rPr>
        <w:t>Name:</w:t>
      </w:r>
      <w:r>
        <w:t xml:space="preserve"> </w:t>
      </w:r>
      <w:r>
        <w:tab/>
      </w:r>
      <w:r>
        <w:tab/>
      </w:r>
      <w:r w:rsidR="001704A8">
        <w:tab/>
      </w:r>
      <w:r w:rsidR="00F13B9B">
        <w:t xml:space="preserve">Google </w:t>
      </w:r>
    </w:p>
    <w:p w14:paraId="27659BED" w14:textId="5DF027D4" w:rsidR="00420A1C" w:rsidRDefault="00420A1C" w:rsidP="00420A1C">
      <w:r w:rsidRPr="001704A8">
        <w:rPr>
          <w:u w:val="single"/>
        </w:rPr>
        <w:t>Use:</w:t>
      </w:r>
      <w:r>
        <w:tab/>
      </w:r>
      <w:r>
        <w:tab/>
      </w:r>
      <w:r w:rsidR="001704A8">
        <w:tab/>
      </w:r>
      <w:r>
        <w:t xml:space="preserve">to </w:t>
      </w:r>
      <w:proofErr w:type="gramStart"/>
      <w:r w:rsidR="00E74906">
        <w:t>video-conference</w:t>
      </w:r>
      <w:proofErr w:type="gramEnd"/>
      <w:r w:rsidR="00E74906">
        <w:t xml:space="preserve"> or instant message </w:t>
      </w:r>
    </w:p>
    <w:p w14:paraId="4F4484F8" w14:textId="142835F7" w:rsidR="00D74B09" w:rsidRDefault="00420A1C" w:rsidP="00420A1C">
      <w:r w:rsidRPr="001704A8">
        <w:rPr>
          <w:u w:val="single"/>
        </w:rPr>
        <w:t>Website:</w:t>
      </w:r>
      <w:r>
        <w:tab/>
      </w:r>
      <w:r w:rsidR="001704A8">
        <w:tab/>
      </w:r>
      <w:hyperlink r:id="rId7" w:history="1">
        <w:r w:rsidR="00D74B09" w:rsidRPr="00AD35BC">
          <w:rPr>
            <w:rStyle w:val="Hyperlink"/>
          </w:rPr>
          <w:t>http://www.google.com/+/learnmore/hangouts/</w:t>
        </w:r>
      </w:hyperlink>
      <w:r w:rsidR="00D74B09">
        <w:t xml:space="preserve"> </w:t>
      </w:r>
    </w:p>
    <w:p w14:paraId="3F451630" w14:textId="77777777" w:rsidR="00420A1C" w:rsidRDefault="00420A1C" w:rsidP="00420A1C">
      <w:r w:rsidRPr="001704A8">
        <w:rPr>
          <w:u w:val="single"/>
        </w:rPr>
        <w:t>Format:</w:t>
      </w:r>
      <w:r>
        <w:tab/>
      </w:r>
      <w:r w:rsidR="001704A8">
        <w:tab/>
      </w:r>
      <w:r>
        <w:t>online</w:t>
      </w:r>
    </w:p>
    <w:p w14:paraId="0AC7E72D" w14:textId="19809BAB" w:rsidR="00F13B9B" w:rsidRPr="00F13B9B" w:rsidRDefault="00F13B9B" w:rsidP="00420A1C">
      <w:pPr>
        <w:rPr>
          <w:u w:val="single"/>
        </w:rPr>
      </w:pPr>
      <w:r w:rsidRPr="00F13B9B">
        <w:rPr>
          <w:u w:val="single"/>
        </w:rPr>
        <w:t>Devices:</w:t>
      </w:r>
      <w:r w:rsidRPr="00F13B9B">
        <w:tab/>
      </w:r>
      <w:r w:rsidRPr="00F13B9B">
        <w:tab/>
      </w:r>
      <w:r>
        <w:t>Mac/PC</w:t>
      </w:r>
    </w:p>
    <w:p w14:paraId="31FC660A" w14:textId="16960A14" w:rsidR="00F13B9B" w:rsidRPr="00F13B9B" w:rsidRDefault="00F13B9B" w:rsidP="00420A1C">
      <w:pPr>
        <w:rPr>
          <w:u w:val="single"/>
        </w:rPr>
      </w:pPr>
      <w:r w:rsidRPr="00F13B9B">
        <w:rPr>
          <w:u w:val="single"/>
        </w:rPr>
        <w:t>Needs:</w:t>
      </w:r>
      <w:r w:rsidRPr="00F13B9B">
        <w:rPr>
          <w:u w:val="single"/>
        </w:rPr>
        <w:tab/>
      </w:r>
      <w:r w:rsidRPr="00F13B9B">
        <w:tab/>
      </w:r>
      <w:r w:rsidRPr="00F13B9B">
        <w:tab/>
      </w:r>
      <w:r w:rsidR="00770E04">
        <w:t>device</w:t>
      </w:r>
      <w:r>
        <w:t>, webcam, speakers/headphones, &amp; microphone</w:t>
      </w:r>
    </w:p>
    <w:p w14:paraId="587117F6" w14:textId="731E26B6" w:rsidR="00420A1C" w:rsidRDefault="00420A1C" w:rsidP="00420A1C">
      <w:r w:rsidRPr="001704A8">
        <w:rPr>
          <w:u w:val="single"/>
        </w:rPr>
        <w:t>Cost:</w:t>
      </w:r>
      <w:r>
        <w:tab/>
      </w:r>
      <w:r>
        <w:tab/>
      </w:r>
      <w:r w:rsidR="001704A8">
        <w:tab/>
      </w:r>
      <w:r w:rsidR="00D74B09">
        <w:t>free</w:t>
      </w:r>
    </w:p>
    <w:p w14:paraId="05B12F82" w14:textId="4EFC8775" w:rsidR="001466D9" w:rsidRDefault="001466D9" w:rsidP="00420A1C">
      <w:r w:rsidRPr="001704A8">
        <w:rPr>
          <w:u w:val="single"/>
        </w:rPr>
        <w:t>Skill Level:</w:t>
      </w:r>
      <w:r>
        <w:tab/>
      </w:r>
      <w:r w:rsidR="001704A8">
        <w:tab/>
      </w:r>
      <w:r w:rsidR="00B05D10">
        <w:t>low</w:t>
      </w:r>
    </w:p>
    <w:p w14:paraId="79783A5B" w14:textId="79880424" w:rsidR="001704A8" w:rsidRDefault="001704A8" w:rsidP="00420A1C">
      <w:r w:rsidRPr="001704A8">
        <w:rPr>
          <w:u w:val="single"/>
        </w:rPr>
        <w:t>Video Tutorial:</w:t>
      </w:r>
      <w:r>
        <w:tab/>
      </w:r>
      <w:hyperlink r:id="rId8" w:history="1">
        <w:r w:rsidR="00D74B09" w:rsidRPr="00AD35BC">
          <w:rPr>
            <w:rStyle w:val="Hyperlink"/>
          </w:rPr>
          <w:t>http://www.youtube.com/watch?v=cu4pZirx5S0</w:t>
        </w:r>
      </w:hyperlink>
      <w:r w:rsidR="00D74B09">
        <w:t xml:space="preserve"> </w:t>
      </w:r>
    </w:p>
    <w:p w14:paraId="1463B4BD" w14:textId="77777777" w:rsidR="00420A1C" w:rsidRDefault="00420A1C" w:rsidP="00420A1C"/>
    <w:p w14:paraId="50197DEB" w14:textId="77777777" w:rsidR="00420A1C" w:rsidRPr="001704A8" w:rsidRDefault="001704A8" w:rsidP="00420A1C">
      <w:pPr>
        <w:rPr>
          <w:u w:val="single"/>
        </w:rPr>
      </w:pPr>
      <w:r>
        <w:rPr>
          <w:u w:val="single"/>
        </w:rPr>
        <w:t>Steps:</w:t>
      </w:r>
    </w:p>
    <w:p w14:paraId="7D00703E" w14:textId="77777777" w:rsidR="001466D9" w:rsidRDefault="001466D9" w:rsidP="00420A1C">
      <w:pPr>
        <w:pStyle w:val="ListParagraph"/>
        <w:numPr>
          <w:ilvl w:val="0"/>
          <w:numId w:val="1"/>
        </w:numPr>
      </w:pPr>
      <w:r>
        <w:t>Go to the website.</w:t>
      </w:r>
    </w:p>
    <w:p w14:paraId="4277561E" w14:textId="772F917D" w:rsidR="00F13B9B" w:rsidRDefault="00F13B9B" w:rsidP="00420A1C">
      <w:pPr>
        <w:pStyle w:val="ListParagraph"/>
        <w:numPr>
          <w:ilvl w:val="0"/>
          <w:numId w:val="1"/>
        </w:numPr>
      </w:pPr>
      <w:r>
        <w:t>If needed, create an account.</w:t>
      </w:r>
    </w:p>
    <w:p w14:paraId="47235BE4" w14:textId="77777777" w:rsidR="00420A1C" w:rsidRDefault="006B4EC8" w:rsidP="00420A1C">
      <w:pPr>
        <w:pStyle w:val="ListParagraph"/>
        <w:numPr>
          <w:ilvl w:val="0"/>
          <w:numId w:val="1"/>
        </w:numPr>
      </w:pPr>
      <w:r>
        <w:t>Follow the online instructions.</w:t>
      </w:r>
    </w:p>
    <w:p w14:paraId="011D5CC5" w14:textId="77777777" w:rsidR="002207AB" w:rsidRDefault="002207AB" w:rsidP="002207AB">
      <w:pPr>
        <w:pStyle w:val="ListParagraph"/>
      </w:pPr>
    </w:p>
    <w:p w14:paraId="66C0033C" w14:textId="4C36E53B" w:rsidR="00D74B09" w:rsidRDefault="00D74B09" w:rsidP="00D74B09">
      <w:bookmarkStart w:id="0" w:name="_GoBack"/>
      <w:r w:rsidRPr="002207AB">
        <w:rPr>
          <w:u w:val="single"/>
        </w:rPr>
        <w:t>Notes</w:t>
      </w:r>
      <w:bookmarkEnd w:id="0"/>
      <w:r>
        <w:t>:</w:t>
      </w:r>
    </w:p>
    <w:p w14:paraId="63E46656" w14:textId="7F3FF1EC" w:rsidR="00D74B09" w:rsidRDefault="00D74B09" w:rsidP="00D74B09">
      <w:r>
        <w:tab/>
        <w:t xml:space="preserve">Up to 5 participants can </w:t>
      </w:r>
      <w:proofErr w:type="gramStart"/>
      <w:r>
        <w:t>video-conference</w:t>
      </w:r>
      <w:proofErr w:type="gramEnd"/>
      <w:r>
        <w:t>.</w:t>
      </w:r>
    </w:p>
    <w:sectPr w:rsidR="00D74B09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1A"/>
    <w:multiLevelType w:val="hybridMultilevel"/>
    <w:tmpl w:val="0D0C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C"/>
    <w:rsid w:val="001466D9"/>
    <w:rsid w:val="001704A8"/>
    <w:rsid w:val="002207AB"/>
    <w:rsid w:val="0034408F"/>
    <w:rsid w:val="00420A1C"/>
    <w:rsid w:val="0056292C"/>
    <w:rsid w:val="006B4EC8"/>
    <w:rsid w:val="00770E04"/>
    <w:rsid w:val="007C114F"/>
    <w:rsid w:val="00B05D10"/>
    <w:rsid w:val="00D74B09"/>
    <w:rsid w:val="00E74906"/>
    <w:rsid w:val="00F1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1D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google.com/+/learnmore/hangouts/" TargetMode="External"/><Relationship Id="rId8" Type="http://schemas.openxmlformats.org/officeDocument/2006/relationships/hyperlink" Target="http://www.youtube.com/watch?v=cu4pZirx5S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Macintosh Word</Application>
  <DocSecurity>0</DocSecurity>
  <Lines>4</Lines>
  <Paragraphs>1</Paragraphs>
  <ScaleCrop>false</ScaleCrop>
  <Company>Baylor University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5</cp:revision>
  <dcterms:created xsi:type="dcterms:W3CDTF">2013-10-11T17:18:00Z</dcterms:created>
  <dcterms:modified xsi:type="dcterms:W3CDTF">2013-10-16T21:03:00Z</dcterms:modified>
</cp:coreProperties>
</file>